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48BF0" w14:textId="77777777" w:rsidR="00887A9C" w:rsidRDefault="00887A9C" w:rsidP="00887A9C">
      <w:pPr>
        <w:jc w:val="center"/>
      </w:pPr>
      <w:r>
        <w:t>písm.  e)</w:t>
      </w:r>
    </w:p>
    <w:p w14:paraId="14A96AB4" w14:textId="77777777" w:rsidR="00887A9C" w:rsidRDefault="00887A9C" w:rsidP="00887A9C"/>
    <w:p w14:paraId="426F402D" w14:textId="77777777" w:rsidR="00887A9C" w:rsidRDefault="00887A9C" w:rsidP="00887A9C"/>
    <w:p w14:paraId="40FDCE72" w14:textId="77777777" w:rsidR="00887A9C" w:rsidRDefault="00887A9C" w:rsidP="00887A9C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Vyhodnocení ŠVP za rok </w:t>
      </w:r>
      <w:proofErr w:type="gramStart"/>
      <w:r>
        <w:rPr>
          <w:b/>
          <w:bCs/>
          <w:sz w:val="32"/>
        </w:rPr>
        <w:t>2022 - 2023</w:t>
      </w:r>
      <w:proofErr w:type="gramEnd"/>
    </w:p>
    <w:p w14:paraId="63E5CBEB" w14:textId="77777777" w:rsidR="00887A9C" w:rsidRDefault="00887A9C" w:rsidP="00887A9C">
      <w:pPr>
        <w:rPr>
          <w:sz w:val="32"/>
        </w:rPr>
      </w:pPr>
    </w:p>
    <w:p w14:paraId="01CCF4C7" w14:textId="77777777" w:rsidR="00887A9C" w:rsidRDefault="00887A9C" w:rsidP="00887A9C">
      <w:pPr>
        <w:rPr>
          <w:sz w:val="32"/>
        </w:rPr>
      </w:pPr>
    </w:p>
    <w:p w14:paraId="2ED73A2E" w14:textId="77777777" w:rsidR="00887A9C" w:rsidRDefault="00887A9C" w:rsidP="00887A9C">
      <w:pPr>
        <w:jc w:val="both"/>
      </w:pPr>
      <w:r>
        <w:t>Ve školním roce 2022/2023 proběhla malá revize ŠVP. Důvodem revize bylo posílení hodin informatiky a zároveň změna obsahu o výuku robotiky. ŠVP naší základní školy bylo zároveň kompletně přepracováno do systému INSPIS.</w:t>
      </w:r>
    </w:p>
    <w:p w14:paraId="11DFBFEC" w14:textId="77777777" w:rsidR="00887A9C" w:rsidRDefault="00887A9C" w:rsidP="00887A9C">
      <w:pPr>
        <w:jc w:val="both"/>
      </w:pPr>
    </w:p>
    <w:p w14:paraId="4FD2769B" w14:textId="77777777" w:rsidR="00887A9C" w:rsidRDefault="00887A9C" w:rsidP="00887A9C">
      <w:pPr>
        <w:jc w:val="both"/>
      </w:pPr>
      <w:r>
        <w:t>Pod vedením koordinátorů ŠVP se na tomto projektu podíleli všichni pedagogičtí pracovníci naší školy. Vyučující na 2. stupni spolupracovali v týmem v rámci svých aprobací a vyučovaných předmětů, na 1. stupni byly vytvořeny týmy podle specializací pedagogů. Koordinátoři ŠVP absolvovali speciální školení zaměřená právě na zvládnutí vyžadovaných úprav a pochopení dané problematiky. Daná školení probíhala on – line formou, i přesto byla přínosná v tom, že koordinátoři měli možnost konzultovat problematiku, postřehy a dosavadní zkušenosti s ŠVP s kolegy z jiných základních škol.</w:t>
      </w:r>
    </w:p>
    <w:p w14:paraId="581D0926" w14:textId="77777777" w:rsidR="00887A9C" w:rsidRDefault="00887A9C" w:rsidP="00887A9C">
      <w:pPr>
        <w:jc w:val="both"/>
      </w:pPr>
    </w:p>
    <w:p w14:paraId="6CF4E5C5" w14:textId="77777777" w:rsidR="00887A9C" w:rsidRDefault="00887A9C" w:rsidP="00887A9C">
      <w:r>
        <w:t xml:space="preserve">Již v letošním školním roce byla částečně realizována výuka robotiky. Ve školním roce 2023 – 2024 bude výuka informatiky </w:t>
      </w:r>
      <w:proofErr w:type="gramStart"/>
      <w:r>
        <w:t>probíhat  již</w:t>
      </w:r>
      <w:proofErr w:type="gramEnd"/>
      <w:r>
        <w:t xml:space="preserve"> podle zrevidovaného ŠVP. </w:t>
      </w:r>
    </w:p>
    <w:p w14:paraId="0A1FB726" w14:textId="77777777" w:rsidR="00887A9C" w:rsidRDefault="00887A9C" w:rsidP="00887A9C">
      <w:pPr>
        <w:jc w:val="both"/>
      </w:pPr>
    </w:p>
    <w:p w14:paraId="7DC1D497" w14:textId="77777777" w:rsidR="00887A9C" w:rsidRDefault="00887A9C" w:rsidP="00887A9C">
      <w:pPr>
        <w:jc w:val="both"/>
      </w:pPr>
    </w:p>
    <w:p w14:paraId="7BA85F19" w14:textId="77777777" w:rsidR="00887A9C" w:rsidRDefault="00887A9C"/>
    <w:sectPr w:rsidR="00887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A9C"/>
    <w:rsid w:val="0088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8340"/>
  <w15:chartTrackingRefBased/>
  <w15:docId w15:val="{7DFF93D8-1899-4401-845C-DCE0823F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7A9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Blažíček</dc:creator>
  <cp:keywords/>
  <dc:description/>
  <cp:lastModifiedBy>Jaroslav Blažíček</cp:lastModifiedBy>
  <cp:revision>1</cp:revision>
  <dcterms:created xsi:type="dcterms:W3CDTF">2023-06-21T05:38:00Z</dcterms:created>
  <dcterms:modified xsi:type="dcterms:W3CDTF">2023-06-21T05:39:00Z</dcterms:modified>
</cp:coreProperties>
</file>